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A01D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E0B91A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6B945333">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default" w:ascii="Times New Roman" w:hAnsi="Times New Roman" w:eastAsia="仿宋_GB2312" w:cs="Times New Roman"/>
          <w:sz w:val="28"/>
          <w:lang w:eastAsia="zh-CN"/>
        </w:rPr>
        <w:t>柳鱼峰综执</w:t>
      </w:r>
      <w:r>
        <w:rPr>
          <w:rFonts w:hint="default" w:ascii="Times New Roman" w:hAnsi="Times New Roman" w:eastAsia="仿宋_GB2312" w:cs="Times New Roman"/>
          <w:sz w:val="28"/>
        </w:rPr>
        <w:t>责拆告字〔</w:t>
      </w:r>
      <w:r>
        <w:rPr>
          <w:rFonts w:hint="default" w:ascii="Times New Roman" w:hAnsi="Times New Roman" w:eastAsia="仿宋_GB2312" w:cs="Times New Roman"/>
          <w:sz w:val="28"/>
          <w:lang w:eastAsia="zh-CN"/>
        </w:rPr>
        <w:t>2025</w:t>
      </w:r>
      <w:r>
        <w:rPr>
          <w:rFonts w:hint="default" w:ascii="Times New Roman" w:hAnsi="Times New Roman" w:eastAsia="仿宋_GB2312" w:cs="Times New Roman"/>
          <w:sz w:val="28"/>
        </w:rPr>
        <w:t>〕第</w:t>
      </w:r>
      <w:r>
        <w:rPr>
          <w:rFonts w:hint="default" w:ascii="Times New Roman" w:hAnsi="Times New Roman" w:eastAsia="仿宋_GB2312" w:cs="Times New Roman"/>
          <w:sz w:val="28"/>
          <w:lang w:eastAsia="zh-CN"/>
        </w:rPr>
        <w:t>46091</w:t>
      </w:r>
      <w:r>
        <w:rPr>
          <w:rFonts w:hint="default" w:ascii="Times New Roman" w:hAnsi="Times New Roman" w:eastAsia="仿宋_GB2312" w:cs="Times New Roman"/>
          <w:sz w:val="28"/>
        </w:rPr>
        <w:t>号</w:t>
      </w:r>
    </w:p>
    <w:p w14:paraId="23739566">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bCs/>
          <w:sz w:val="28"/>
          <w:szCs w:val="28"/>
          <w:u w:val="single"/>
          <w:lang w:val="en-US" w:eastAsia="zh-CN"/>
        </w:rPr>
        <w:t>红园路红园老村内建构筑物的建设人或建构筑物所有人、管理人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65333F6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default" w:ascii="Times New Roman" w:hAnsi="Times New Roman" w:eastAsia="仿宋_GB2312" w:cs="Times New Roman"/>
          <w:sz w:val="28"/>
          <w:szCs w:val="28"/>
          <w:u w:val="single"/>
          <w:lang w:eastAsia="zh-CN"/>
        </w:rPr>
        <w:t>2025年8月6日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0D72D7D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default" w:ascii="Times New Roman" w:hAnsi="Times New Roman" w:eastAsia="仿宋_GB2312" w:cs="Times New Roman"/>
          <w:sz w:val="28"/>
          <w:szCs w:val="28"/>
          <w:u w:val="single" w:color="000000"/>
          <w:lang w:eastAsia="zh-CN"/>
        </w:rPr>
        <w:t>红园路红园老村内</w:t>
      </w:r>
      <w:r>
        <w:rPr>
          <w:rFonts w:hint="default" w:ascii="Times New Roman" w:hAnsi="Times New Roman" w:eastAsia="仿宋_GB2312" w:cs="Times New Roman"/>
          <w:sz w:val="28"/>
          <w:szCs w:val="28"/>
          <w:u w:val="single" w:color="000000"/>
          <w:lang w:val="en-US" w:eastAsia="zh-CN"/>
        </w:rPr>
        <w:t>的建构筑物未取得建设工程规划许可证，建状为原一层房屋基础上建设第二、第三层砖混结构房屋（第一层砖混结构房屋已另立案）</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建设面积合计232.75平方米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2FF2A62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0A6AF5E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6ACFA1A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412F813E">
      <w:pPr>
        <w:pStyle w:val="2"/>
        <w:rPr>
          <w:rFonts w:hint="default" w:ascii="Times New Roman" w:hAnsi="Times New Roman" w:eastAsia="仿宋_GB2312" w:cs="Times New Roman"/>
        </w:rPr>
      </w:pPr>
    </w:p>
    <w:p w14:paraId="7836E624">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434919D7">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086C9BE2">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eastAsia" w:ascii="仿宋_GB2312" w:hAnsi="仿宋_GB2312" w:eastAsia="仿宋_GB2312" w:cs="仿宋_GB2312"/>
          <w:bCs/>
          <w:sz w:val="28"/>
          <w:szCs w:val="28"/>
          <w:u w:val="single"/>
          <w:lang w:eastAsia="zh-CN"/>
        </w:rPr>
      </w:pPr>
    </w:p>
    <w:p w14:paraId="3DA39C4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F6BAFFC">
      <w:pPr>
        <w:pStyle w:val="2"/>
        <w:jc w:val="center"/>
        <w:rPr>
          <w:rFonts w:hint="eastAsia" w:ascii="仿宋_GB2312" w:hAnsi="仿宋_GB2312" w:eastAsia="仿宋_GB2312" w:cs="仿宋_GB2312"/>
          <w:color w:val="auto"/>
          <w:sz w:val="28"/>
          <w:szCs w:val="28"/>
        </w:rPr>
      </w:pPr>
      <w:r>
        <w:rPr>
          <w:rFonts w:hint="eastAsia" w:eastAsia="仿宋_GB2312" w:cs="Times New Roman"/>
          <w:color w:val="auto"/>
          <w:sz w:val="28"/>
          <w:szCs w:val="28"/>
          <w:lang w:val="en-US" w:eastAsia="zh-CN"/>
        </w:rPr>
        <w:t xml:space="preserve">                                           二〇二五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十一</w:t>
      </w:r>
      <w:r>
        <w:rPr>
          <w:rFonts w:hint="default" w:ascii="Times New Roman" w:hAnsi="Times New Roman" w:eastAsia="仿宋_GB2312" w:cs="Times New Roman"/>
          <w:color w:val="auto"/>
          <w:sz w:val="28"/>
          <w:szCs w:val="28"/>
        </w:rPr>
        <w:t>日</w:t>
      </w:r>
      <w:bookmarkStart w:id="0" w:name="_GoBack"/>
      <w:bookmarkEnd w:id="0"/>
    </w:p>
    <w:p w14:paraId="6AE7E4A4">
      <w:pPr>
        <w:pStyle w:val="2"/>
        <w:rPr>
          <w:rFonts w:hint="eastAsia" w:ascii="仿宋_GB2312" w:hAnsi="仿宋_GB2312" w:eastAsia="仿宋_GB2312" w:cs="仿宋_GB2312"/>
        </w:rPr>
      </w:pPr>
    </w:p>
    <w:p w14:paraId="56993DF7">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eastAsia" w:ascii="仿宋_GB2312" w:hAnsi="仿宋_GB2312" w:eastAsia="仿宋_GB2312" w:cs="仿宋_GB2312"/>
          <w:color w:val="0000FF"/>
          <w:sz w:val="28"/>
          <w:szCs w:val="28"/>
        </w:rPr>
      </w:pPr>
      <w:r>
        <w:rPr>
          <w:rFonts w:hint="eastAsia" w:ascii="仿宋_GB2312" w:hAnsi="仿宋_GB2312" w:eastAsia="仿宋_GB2312" w:cs="仿宋_GB2312"/>
          <w:sz w:val="28"/>
          <w:szCs w:val="28"/>
        </w:rPr>
        <w:t>附：《中华人民共和国城乡规划法》</w:t>
      </w:r>
    </w:p>
    <w:p w14:paraId="19CA3AF5">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eastAsia" w:ascii="仿宋_GB2312" w:hAnsi="仿宋_GB2312" w:eastAsia="仿宋_GB2312" w:cs="仿宋_GB2312"/>
          <w:kern w:val="0"/>
          <w:sz w:val="24"/>
          <w:szCs w:val="20"/>
        </w:rPr>
      </w:pPr>
      <w:r>
        <w:rPr>
          <w:rFonts w:hint="eastAsia" w:ascii="仿宋_GB2312" w:hAnsi="仿宋_GB2312" w:eastAsia="仿宋_GB2312" w:cs="仿宋_GB2312"/>
          <w:b/>
          <w:kern w:val="0"/>
          <w:sz w:val="24"/>
          <w:szCs w:val="20"/>
        </w:rPr>
        <w:t>第四十条</w:t>
      </w:r>
      <w:r>
        <w:rPr>
          <w:rFonts w:hint="eastAsia" w:ascii="仿宋_GB2312" w:hAnsi="仿宋_GB2312" w:eastAsia="仿宋_GB2312" w:cs="仿宋_GB2312"/>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F77CC3A">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eastAsia" w:ascii="仿宋_GB2312" w:hAnsi="仿宋_GB2312" w:eastAsia="仿宋_GB2312" w:cs="仿宋_GB2312"/>
        </w:rPr>
      </w:pPr>
      <w:r>
        <w:rPr>
          <w:rFonts w:hint="eastAsia" w:ascii="仿宋_GB2312" w:hAnsi="仿宋_GB2312" w:eastAsia="仿宋_GB2312" w:cs="仿宋_GB2312"/>
          <w:b/>
          <w:kern w:val="0"/>
          <w:sz w:val="24"/>
        </w:rPr>
        <w:t>第六十四条</w:t>
      </w:r>
      <w:r>
        <w:rPr>
          <w:rFonts w:hint="eastAsia" w:ascii="仿宋_GB2312" w:hAnsi="仿宋_GB2312" w:eastAsia="仿宋_GB2312" w:cs="仿宋_GB2312"/>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01EFF0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F828430">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4BEA2517-03C8-4C6A-A5D6-0BB2F983E954}"/>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1A1135A4-C187-431C-A96F-E5744C1DBD8A}"/>
  </w:font>
  <w:font w:name="仿宋_GB2312">
    <w:panose1 w:val="02010609030101010101"/>
    <w:charset w:val="86"/>
    <w:family w:val="modern"/>
    <w:pitch w:val="default"/>
    <w:sig w:usb0="00000001" w:usb1="080E0000" w:usb2="00000000" w:usb3="00000000" w:csb0="00040000" w:csb1="00000000"/>
    <w:embedRegular r:id="rId3" w:fontKey="{DEC3D344-39ED-472A-A735-3B74C0C0020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651EF"/>
    <w:rsid w:val="08F81EC9"/>
    <w:rsid w:val="09013858"/>
    <w:rsid w:val="09214A5E"/>
    <w:rsid w:val="094210E7"/>
    <w:rsid w:val="0954439F"/>
    <w:rsid w:val="09860553"/>
    <w:rsid w:val="099E5B67"/>
    <w:rsid w:val="09BD555A"/>
    <w:rsid w:val="09FD62EE"/>
    <w:rsid w:val="0A131B00"/>
    <w:rsid w:val="0A250FED"/>
    <w:rsid w:val="0A391DDE"/>
    <w:rsid w:val="0A71257D"/>
    <w:rsid w:val="0A897609"/>
    <w:rsid w:val="0A8F093B"/>
    <w:rsid w:val="0AA0114E"/>
    <w:rsid w:val="0AB76B67"/>
    <w:rsid w:val="0B017321"/>
    <w:rsid w:val="0B02605E"/>
    <w:rsid w:val="0B234FD3"/>
    <w:rsid w:val="0B617938"/>
    <w:rsid w:val="0B7144BD"/>
    <w:rsid w:val="0B786DF7"/>
    <w:rsid w:val="0B98137F"/>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950A61"/>
    <w:rsid w:val="0DC539CC"/>
    <w:rsid w:val="0DD221B3"/>
    <w:rsid w:val="0DEB2DF1"/>
    <w:rsid w:val="0E6E1987"/>
    <w:rsid w:val="0E737AC2"/>
    <w:rsid w:val="0E8A5E72"/>
    <w:rsid w:val="0EAE4A96"/>
    <w:rsid w:val="0EEE7BDE"/>
    <w:rsid w:val="0F0152E7"/>
    <w:rsid w:val="0F111B72"/>
    <w:rsid w:val="0F243542"/>
    <w:rsid w:val="0F287EF8"/>
    <w:rsid w:val="0F3835A7"/>
    <w:rsid w:val="0F705AB9"/>
    <w:rsid w:val="0F8004F2"/>
    <w:rsid w:val="0F915025"/>
    <w:rsid w:val="0F9878A4"/>
    <w:rsid w:val="0FF14C02"/>
    <w:rsid w:val="102F0AF2"/>
    <w:rsid w:val="10F93FE9"/>
    <w:rsid w:val="10FE3BD3"/>
    <w:rsid w:val="110B41D8"/>
    <w:rsid w:val="11195331"/>
    <w:rsid w:val="11F92249"/>
    <w:rsid w:val="11FE6830"/>
    <w:rsid w:val="12046915"/>
    <w:rsid w:val="120E5114"/>
    <w:rsid w:val="1223784D"/>
    <w:rsid w:val="12270C84"/>
    <w:rsid w:val="12571267"/>
    <w:rsid w:val="12C11405"/>
    <w:rsid w:val="12D4390A"/>
    <w:rsid w:val="12D47F8E"/>
    <w:rsid w:val="12FC1777"/>
    <w:rsid w:val="13143965"/>
    <w:rsid w:val="134D1A9A"/>
    <w:rsid w:val="14274289"/>
    <w:rsid w:val="144B6E43"/>
    <w:rsid w:val="14903D9F"/>
    <w:rsid w:val="14BA0D9C"/>
    <w:rsid w:val="152143B8"/>
    <w:rsid w:val="153B7AE7"/>
    <w:rsid w:val="157111E6"/>
    <w:rsid w:val="15B87B37"/>
    <w:rsid w:val="15C71A5C"/>
    <w:rsid w:val="161810CD"/>
    <w:rsid w:val="16204A74"/>
    <w:rsid w:val="169D67E8"/>
    <w:rsid w:val="16A25A16"/>
    <w:rsid w:val="16CA01DC"/>
    <w:rsid w:val="16DF048E"/>
    <w:rsid w:val="170970F6"/>
    <w:rsid w:val="170E2C2F"/>
    <w:rsid w:val="17254496"/>
    <w:rsid w:val="174E3BBE"/>
    <w:rsid w:val="17507F2C"/>
    <w:rsid w:val="17581A91"/>
    <w:rsid w:val="17684059"/>
    <w:rsid w:val="178A7F79"/>
    <w:rsid w:val="17995269"/>
    <w:rsid w:val="179F7C4F"/>
    <w:rsid w:val="17A43953"/>
    <w:rsid w:val="17A67F2D"/>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4C5ACF"/>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91166A"/>
    <w:rsid w:val="209C3893"/>
    <w:rsid w:val="20A37BBC"/>
    <w:rsid w:val="20C813D6"/>
    <w:rsid w:val="2100090E"/>
    <w:rsid w:val="213A7CB4"/>
    <w:rsid w:val="21570ECE"/>
    <w:rsid w:val="215F72EB"/>
    <w:rsid w:val="21725D08"/>
    <w:rsid w:val="21C43293"/>
    <w:rsid w:val="22036F18"/>
    <w:rsid w:val="220F3805"/>
    <w:rsid w:val="22896E39"/>
    <w:rsid w:val="22963F7F"/>
    <w:rsid w:val="22B07E9B"/>
    <w:rsid w:val="22CE1644"/>
    <w:rsid w:val="22D17B8D"/>
    <w:rsid w:val="22DF3026"/>
    <w:rsid w:val="23095053"/>
    <w:rsid w:val="230A2B58"/>
    <w:rsid w:val="234C277D"/>
    <w:rsid w:val="23645B24"/>
    <w:rsid w:val="244541C2"/>
    <w:rsid w:val="2462118A"/>
    <w:rsid w:val="246C6DDC"/>
    <w:rsid w:val="247671C3"/>
    <w:rsid w:val="24C324B2"/>
    <w:rsid w:val="24D66842"/>
    <w:rsid w:val="24E56D62"/>
    <w:rsid w:val="25096F4F"/>
    <w:rsid w:val="256A6612"/>
    <w:rsid w:val="25E9013F"/>
    <w:rsid w:val="26343BAE"/>
    <w:rsid w:val="263B7739"/>
    <w:rsid w:val="265B378D"/>
    <w:rsid w:val="266A4A4E"/>
    <w:rsid w:val="268A200E"/>
    <w:rsid w:val="268E1390"/>
    <w:rsid w:val="26A42B18"/>
    <w:rsid w:val="26AD7C0B"/>
    <w:rsid w:val="26D9736F"/>
    <w:rsid w:val="26DD01B9"/>
    <w:rsid w:val="27107221"/>
    <w:rsid w:val="27112725"/>
    <w:rsid w:val="272D2F11"/>
    <w:rsid w:val="273477E1"/>
    <w:rsid w:val="27FB3EB9"/>
    <w:rsid w:val="28053814"/>
    <w:rsid w:val="28210FFA"/>
    <w:rsid w:val="282678C7"/>
    <w:rsid w:val="288C477B"/>
    <w:rsid w:val="288F254B"/>
    <w:rsid w:val="28956124"/>
    <w:rsid w:val="28B25694"/>
    <w:rsid w:val="28DF6847"/>
    <w:rsid w:val="28FD2003"/>
    <w:rsid w:val="291E67CB"/>
    <w:rsid w:val="295726C0"/>
    <w:rsid w:val="295B5E14"/>
    <w:rsid w:val="2965109C"/>
    <w:rsid w:val="296858A1"/>
    <w:rsid w:val="29B839F8"/>
    <w:rsid w:val="29C33313"/>
    <w:rsid w:val="29E05285"/>
    <w:rsid w:val="2A043D94"/>
    <w:rsid w:val="2A167DA3"/>
    <w:rsid w:val="2A2B3F9F"/>
    <w:rsid w:val="2A350740"/>
    <w:rsid w:val="2A5841C4"/>
    <w:rsid w:val="2A7A5B37"/>
    <w:rsid w:val="2A7E571E"/>
    <w:rsid w:val="2AB033FD"/>
    <w:rsid w:val="2ACF5F79"/>
    <w:rsid w:val="2ADF10C9"/>
    <w:rsid w:val="2AE20F52"/>
    <w:rsid w:val="2B1F57CD"/>
    <w:rsid w:val="2B3865BD"/>
    <w:rsid w:val="2B444959"/>
    <w:rsid w:val="2B522BA2"/>
    <w:rsid w:val="2B5B4932"/>
    <w:rsid w:val="2B7B736A"/>
    <w:rsid w:val="2B8509F5"/>
    <w:rsid w:val="2B8C291B"/>
    <w:rsid w:val="2B9B2E7E"/>
    <w:rsid w:val="2BC74BC9"/>
    <w:rsid w:val="2BD02230"/>
    <w:rsid w:val="2C3C2319"/>
    <w:rsid w:val="2C56069A"/>
    <w:rsid w:val="2C726057"/>
    <w:rsid w:val="2C761602"/>
    <w:rsid w:val="2CB17636"/>
    <w:rsid w:val="2CB32702"/>
    <w:rsid w:val="2CD755B9"/>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157BC"/>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CF1315"/>
    <w:rsid w:val="32E82F97"/>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28C0"/>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55F3E"/>
    <w:rsid w:val="397F263D"/>
    <w:rsid w:val="39BF39F7"/>
    <w:rsid w:val="3A0719C4"/>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071F48"/>
    <w:rsid w:val="3F321EB6"/>
    <w:rsid w:val="3F3A4DAC"/>
    <w:rsid w:val="3F530299"/>
    <w:rsid w:val="3F916157"/>
    <w:rsid w:val="3FBA10BA"/>
    <w:rsid w:val="3FCA197D"/>
    <w:rsid w:val="405C6EA6"/>
    <w:rsid w:val="40640B58"/>
    <w:rsid w:val="40A46A37"/>
    <w:rsid w:val="40C3539D"/>
    <w:rsid w:val="40CC265C"/>
    <w:rsid w:val="41202484"/>
    <w:rsid w:val="412A73CA"/>
    <w:rsid w:val="41BC1C0E"/>
    <w:rsid w:val="41BD06C9"/>
    <w:rsid w:val="41D3151F"/>
    <w:rsid w:val="42082DBB"/>
    <w:rsid w:val="421B6683"/>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663054"/>
    <w:rsid w:val="447B78EA"/>
    <w:rsid w:val="447D6058"/>
    <w:rsid w:val="44C45CAD"/>
    <w:rsid w:val="44D5081B"/>
    <w:rsid w:val="44DC5624"/>
    <w:rsid w:val="44FB3D69"/>
    <w:rsid w:val="45005B14"/>
    <w:rsid w:val="45050F45"/>
    <w:rsid w:val="45111167"/>
    <w:rsid w:val="456B3D6F"/>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A42A6F"/>
    <w:rsid w:val="4AA75387"/>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E4323FA"/>
    <w:rsid w:val="4E5E123E"/>
    <w:rsid w:val="4E622D9B"/>
    <w:rsid w:val="4EE348A8"/>
    <w:rsid w:val="4EED4A11"/>
    <w:rsid w:val="4F170423"/>
    <w:rsid w:val="4F551701"/>
    <w:rsid w:val="4F776027"/>
    <w:rsid w:val="4F794D4C"/>
    <w:rsid w:val="4F7E6378"/>
    <w:rsid w:val="4FDA7A1F"/>
    <w:rsid w:val="4FED7C00"/>
    <w:rsid w:val="500F5C67"/>
    <w:rsid w:val="50275849"/>
    <w:rsid w:val="50F367C6"/>
    <w:rsid w:val="51A80E8B"/>
    <w:rsid w:val="51B545D5"/>
    <w:rsid w:val="51CE1380"/>
    <w:rsid w:val="51D76F36"/>
    <w:rsid w:val="5214221D"/>
    <w:rsid w:val="521D7C68"/>
    <w:rsid w:val="529B4C89"/>
    <w:rsid w:val="52E923B8"/>
    <w:rsid w:val="532D1FED"/>
    <w:rsid w:val="53783275"/>
    <w:rsid w:val="53A341E3"/>
    <w:rsid w:val="53E40ED8"/>
    <w:rsid w:val="53F96BCD"/>
    <w:rsid w:val="5400153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0874CC"/>
    <w:rsid w:val="561641AD"/>
    <w:rsid w:val="56E509E9"/>
    <w:rsid w:val="57174D57"/>
    <w:rsid w:val="574A45CE"/>
    <w:rsid w:val="57833B5E"/>
    <w:rsid w:val="57B31E88"/>
    <w:rsid w:val="57B46746"/>
    <w:rsid w:val="58200848"/>
    <w:rsid w:val="5830699F"/>
    <w:rsid w:val="58340658"/>
    <w:rsid w:val="58BF4061"/>
    <w:rsid w:val="59407EBE"/>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10634"/>
    <w:rsid w:val="62B56B45"/>
    <w:rsid w:val="62E15A31"/>
    <w:rsid w:val="62FB30A8"/>
    <w:rsid w:val="631A67AB"/>
    <w:rsid w:val="638D7251"/>
    <w:rsid w:val="63980872"/>
    <w:rsid w:val="63AB3B85"/>
    <w:rsid w:val="640E553C"/>
    <w:rsid w:val="641A130C"/>
    <w:rsid w:val="641B29B1"/>
    <w:rsid w:val="64470B83"/>
    <w:rsid w:val="644730EB"/>
    <w:rsid w:val="648B4AF5"/>
    <w:rsid w:val="649C6FC6"/>
    <w:rsid w:val="64AD34C9"/>
    <w:rsid w:val="650B2967"/>
    <w:rsid w:val="655E33C1"/>
    <w:rsid w:val="659B0C95"/>
    <w:rsid w:val="65B00EE1"/>
    <w:rsid w:val="65B03B5E"/>
    <w:rsid w:val="65C448A3"/>
    <w:rsid w:val="65DA4D61"/>
    <w:rsid w:val="663A0E45"/>
    <w:rsid w:val="664852BE"/>
    <w:rsid w:val="6676006D"/>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426518"/>
    <w:rsid w:val="6979104D"/>
    <w:rsid w:val="698B49C4"/>
    <w:rsid w:val="69AA3132"/>
    <w:rsid w:val="69E51DF1"/>
    <w:rsid w:val="6A06109F"/>
    <w:rsid w:val="6A0B260A"/>
    <w:rsid w:val="6AFF69BF"/>
    <w:rsid w:val="6B0C6D26"/>
    <w:rsid w:val="6B381F96"/>
    <w:rsid w:val="6B470E44"/>
    <w:rsid w:val="6B7E5649"/>
    <w:rsid w:val="6BC62198"/>
    <w:rsid w:val="6BD13315"/>
    <w:rsid w:val="6BF419AB"/>
    <w:rsid w:val="6C015405"/>
    <w:rsid w:val="6C281282"/>
    <w:rsid w:val="6C451D40"/>
    <w:rsid w:val="6C6C1E81"/>
    <w:rsid w:val="6C93096F"/>
    <w:rsid w:val="6CA658F4"/>
    <w:rsid w:val="6D210CCC"/>
    <w:rsid w:val="6D867B4D"/>
    <w:rsid w:val="6D8C6E1A"/>
    <w:rsid w:val="6DA409E3"/>
    <w:rsid w:val="6DA72AC5"/>
    <w:rsid w:val="6DDE01E0"/>
    <w:rsid w:val="6DFA1E99"/>
    <w:rsid w:val="6E1164A3"/>
    <w:rsid w:val="6E140639"/>
    <w:rsid w:val="6E6811D8"/>
    <w:rsid w:val="6EB322D1"/>
    <w:rsid w:val="6EB92322"/>
    <w:rsid w:val="6F2405B6"/>
    <w:rsid w:val="6F31353D"/>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6427E4"/>
    <w:rsid w:val="72712A3F"/>
    <w:rsid w:val="7296128A"/>
    <w:rsid w:val="72994909"/>
    <w:rsid w:val="72CB5533"/>
    <w:rsid w:val="73475441"/>
    <w:rsid w:val="73714073"/>
    <w:rsid w:val="737C7606"/>
    <w:rsid w:val="738504FF"/>
    <w:rsid w:val="73B363CD"/>
    <w:rsid w:val="73BD613E"/>
    <w:rsid w:val="73BD6E02"/>
    <w:rsid w:val="743010C8"/>
    <w:rsid w:val="74607431"/>
    <w:rsid w:val="74940D29"/>
    <w:rsid w:val="749D7361"/>
    <w:rsid w:val="74A215D5"/>
    <w:rsid w:val="74BC2C81"/>
    <w:rsid w:val="74DD05C5"/>
    <w:rsid w:val="74EE3739"/>
    <w:rsid w:val="74EE6AA6"/>
    <w:rsid w:val="750E239F"/>
    <w:rsid w:val="75180EA9"/>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8C13E0"/>
    <w:rsid w:val="79BE31CC"/>
    <w:rsid w:val="79CF6506"/>
    <w:rsid w:val="79DA2B90"/>
    <w:rsid w:val="79EE486F"/>
    <w:rsid w:val="79F50086"/>
    <w:rsid w:val="7A151E63"/>
    <w:rsid w:val="7AA81B46"/>
    <w:rsid w:val="7AD058C6"/>
    <w:rsid w:val="7AD84BE0"/>
    <w:rsid w:val="7B257745"/>
    <w:rsid w:val="7B2F38DA"/>
    <w:rsid w:val="7B4762EF"/>
    <w:rsid w:val="7B5257F2"/>
    <w:rsid w:val="7B5B30ED"/>
    <w:rsid w:val="7B8006B4"/>
    <w:rsid w:val="7BB9556B"/>
    <w:rsid w:val="7BD24F1B"/>
    <w:rsid w:val="7BE20983"/>
    <w:rsid w:val="7C28453F"/>
    <w:rsid w:val="7C830F7C"/>
    <w:rsid w:val="7C852788"/>
    <w:rsid w:val="7DB006F7"/>
    <w:rsid w:val="7DB71268"/>
    <w:rsid w:val="7E063AD0"/>
    <w:rsid w:val="7E1E7F1F"/>
    <w:rsid w:val="7E23764F"/>
    <w:rsid w:val="7E2B02E0"/>
    <w:rsid w:val="7E5A0621"/>
    <w:rsid w:val="7E8A4E76"/>
    <w:rsid w:val="7E9A3EF8"/>
    <w:rsid w:val="7F6776A3"/>
    <w:rsid w:val="7FB92E0C"/>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789</Words>
  <Characters>816</Characters>
  <Lines>176</Lines>
  <Paragraphs>49</Paragraphs>
  <TotalTime>0</TotalTime>
  <ScaleCrop>false</ScaleCrop>
  <LinksUpToDate>false</LinksUpToDate>
  <CharactersWithSpaces>960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2025-10-23T00:46:00Z</cp:lastPrinted>
  <dcterms:modified xsi:type="dcterms:W3CDTF">2025-11-12T02:12:52Z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44D6816FFFD94DECB8E911F284EEA456</vt:lpwstr>
  </property>
  <property fmtid="{D5CDD505-2E9C-101B-9397-08002B2CF9AE}" pid="4" name="KSOTemplateDocerSaveRecord">
    <vt:lpwstr>eyJoZGlkIjoiYTVjYjc3YmNkMjE4YjU1YTBhMzlkYTViMzhhYTQwZTEiLCJ1c2VySWQiOiIxNzEwNTU2MTg3In0=</vt:lpwstr>
  </property>
</Properties>
</file>